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14ECABFF" w:rsidRDefault="005E4007" w14:paraId="4BECA374" w14:textId="32B76D12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4ECABFF">
        <w:rPr>
          <w:rFonts w:ascii="Cambria" w:hAnsi="Cambria" w:cs="Tahoma"/>
          <w:b/>
          <w:bCs/>
          <w:color w:val="000000" w:themeColor="text1"/>
        </w:rPr>
        <w:t xml:space="preserve">YEAR </w:t>
      </w:r>
      <w:r w:rsidRPr="14ECABFF" w:rsidR="16E7A204">
        <w:rPr>
          <w:rFonts w:ascii="Cambria" w:hAnsi="Cambria" w:cs="Tahoma"/>
          <w:b/>
          <w:bCs/>
          <w:color w:val="000000" w:themeColor="text1"/>
        </w:rPr>
        <w:t>9 Autumn</w:t>
      </w:r>
      <w:r w:rsidRPr="14ECABFF" w:rsidR="00AB6FD4">
        <w:rPr>
          <w:rFonts w:ascii="Cambria" w:hAnsi="Cambria" w:cs="Tahoma"/>
          <w:b/>
          <w:bCs/>
          <w:color w:val="000000" w:themeColor="text1"/>
        </w:rPr>
        <w:t xml:space="preserve"> 1</w:t>
      </w:r>
      <w:r w:rsidRPr="14ECABFF">
        <w:rPr>
          <w:rFonts w:ascii="Cambria" w:hAnsi="Cambria" w:cs="Tahoma"/>
          <w:b/>
          <w:bCs/>
          <w:color w:val="000000" w:themeColor="text1"/>
        </w:rPr>
        <w:t xml:space="preserve"> </w:t>
      </w:r>
      <w:r w:rsidRPr="14ECABFF">
        <w:rPr>
          <w:rFonts w:ascii="Cambria" w:hAnsi="Cambria" w:cs="Tahoma"/>
          <w:b/>
          <w:bCs/>
          <w:color w:val="BA922E"/>
        </w:rPr>
        <w:t>WIDER READING LISTS</w:t>
      </w:r>
      <w:r w:rsidRPr="14ECABFF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376771E6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76771E6" w14:paraId="68305C36" w14:textId="77777777">
        <w:trPr>
          <w:trHeight w:val="742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16583417" w:rsidRDefault="005E4007" w14:paraId="72A3D3EC" w14:textId="6C453C43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16583417" w:rsidRDefault="005E4007" w14:paraId="0D0B940D" w14:textId="115A4285">
            <w:pPr>
              <w:rPr>
                <w:rFonts w:ascii="Cambria" w:hAnsi="Cambria" w:eastAsia="Tahoma" w:cs="Tahoma"/>
                <w:color w:val="000000" w:themeColor="text1"/>
              </w:rPr>
            </w:pPr>
          </w:p>
        </w:tc>
      </w:tr>
      <w:tr w:rsidRPr="005C48D7" w:rsidR="000E3D32" w:rsidTr="376771E6" w14:paraId="69D395E1" w14:textId="77777777">
        <w:trPr>
          <w:trHeight w:val="902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8B78506" w:rsidRDefault="005E4007" w14:paraId="03410FEA" w14:textId="31210594">
            <w:pPr>
              <w:rPr>
                <w:rFonts w:ascii="Cambria" w:hAnsi="Cambria" w:cs="Tahoma"/>
                <w:color w:val="000000" w:themeColor="text1" w:themeTint="FF" w:themeShade="FF"/>
              </w:rPr>
            </w:pPr>
            <w:r w:rsidRPr="08B78506" w:rsidR="66A29AE1">
              <w:rPr>
                <w:rFonts w:ascii="Cambria" w:hAnsi="Cambria" w:cs="Tahoma"/>
                <w:color w:val="000000" w:themeColor="text1" w:themeTint="FF" w:themeShade="FF"/>
              </w:rPr>
              <w:t>Computational thinking</w:t>
            </w:r>
          </w:p>
          <w:p w:rsidRPr="005C48D7" w:rsidR="005E4007" w:rsidP="08B78506" w:rsidRDefault="005E4007" w14:paraId="0E27B00A" w14:textId="287D9E74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  <w:r w:rsidRPr="08B78506" w:rsidR="66A29AE1">
              <w:rPr>
                <w:rFonts w:ascii="Cambria" w:hAnsi="Cambria" w:cs="Tahoma"/>
                <w:color w:val="000000" w:themeColor="text1" w:themeTint="FF" w:themeShade="FF"/>
              </w:rPr>
              <w:t>Multimedia Products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08B78506" w:rsidRDefault="005E4007" w14:paraId="738DEBC2" w14:textId="1D310F71">
            <w:pPr>
              <w:rPr>
                <w:rFonts w:ascii="Cambria" w:hAnsi="Cambria" w:cs="Tahoma"/>
                <w:color w:val="000000" w:themeColor="text1" w:themeTint="FF" w:themeShade="FF"/>
              </w:rPr>
            </w:pPr>
            <w:hyperlink r:id="R4909faec8e6c4ea3">
              <w:r w:rsidRPr="08B78506" w:rsidR="66A29AE1">
                <w:rPr>
                  <w:rStyle w:val="Hyperlink"/>
                  <w:rFonts w:ascii="Cambria" w:hAnsi="Cambria" w:cs="Tahoma"/>
                </w:rPr>
                <w:t>https://www.bbc.co.uk/bitesize/guides/zp92mp3/revision/1</w:t>
              </w:r>
            </w:hyperlink>
          </w:p>
          <w:p w:rsidRPr="005C48D7" w:rsidR="005E4007" w:rsidP="08B78506" w:rsidRDefault="005E4007" w14:paraId="6B4958C1" w14:textId="43114DB5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136075fbf9844f5f">
              <w:r w:rsidRPr="08B78506" w:rsidR="66A29AE1">
                <w:rPr>
                  <w:rStyle w:val="Hyperlink"/>
                  <w:rFonts w:ascii="Cambria" w:hAnsi="Cambria" w:cs="Tahoma"/>
                </w:rPr>
                <w:t>https://www.bbc.co.uk/bitesize/topics/z7tp34j</w:t>
              </w:r>
            </w:hyperlink>
          </w:p>
          <w:p w:rsidRPr="005C48D7" w:rsidR="005E4007" w:rsidP="08B78506" w:rsidRDefault="005E4007" w14:paraId="52ABDD83" w14:textId="34A0D789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8856be86b71d4187">
              <w:r w:rsidRPr="08B78506" w:rsidR="66A29AE1">
                <w:rPr>
                  <w:rStyle w:val="Hyperlink"/>
                  <w:rFonts w:ascii="Cambria" w:hAnsi="Cambria" w:cs="Tahoma"/>
                </w:rPr>
                <w:t>https://www.bbc.co.uk/bitesize/guides/z4rbcj6/revision/1</w:t>
              </w:r>
            </w:hyperlink>
          </w:p>
          <w:p w:rsidRPr="005C48D7" w:rsidR="005E4007" w:rsidP="08B78506" w:rsidRDefault="005E4007" w14:paraId="6FDC8372" w14:textId="30C64846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bc2522635b434995">
              <w:r w:rsidRPr="08B78506" w:rsidR="66A29AE1">
                <w:rPr>
                  <w:rStyle w:val="Hyperlink"/>
                  <w:rFonts w:ascii="Cambria" w:hAnsi="Cambria" w:cs="Tahoma"/>
                </w:rPr>
                <w:t>https://www.bbc.co.uk/bitesize/topics/z3mtsbk</w:t>
              </w:r>
            </w:hyperlink>
          </w:p>
          <w:p w:rsidRPr="005C48D7" w:rsidR="005E4007" w:rsidP="08B78506" w:rsidRDefault="005E4007" w14:paraId="73989308" w14:textId="4F5648F8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f35a5ac64c35413e">
              <w:r w:rsidRPr="08B78506" w:rsidR="66A29AE1">
                <w:rPr>
                  <w:rStyle w:val="Hyperlink"/>
                  <w:rFonts w:ascii="Cambria" w:hAnsi="Cambria" w:cs="Tahoma"/>
                </w:rPr>
                <w:t>https://www.bbc.co.uk/bitesize/guides/zcbqrwx/revision/1</w:t>
              </w:r>
            </w:hyperlink>
          </w:p>
          <w:p w:rsidRPr="005C48D7" w:rsidR="005E4007" w:rsidP="08B78506" w:rsidRDefault="005E4007" w14:paraId="18EC3BC1" w14:textId="5BBEB201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bd5da072164b41f9">
              <w:r w:rsidRPr="08B78506" w:rsidR="66A29AE1">
                <w:rPr>
                  <w:rStyle w:val="Hyperlink"/>
                  <w:rFonts w:ascii="Cambria" w:hAnsi="Cambria" w:cs="Tahoma"/>
                </w:rPr>
                <w:t>https://www.bbc.co.uk/bitesize/topics/zsb797h</w:t>
              </w:r>
            </w:hyperlink>
          </w:p>
          <w:p w:rsidRPr="005C48D7" w:rsidR="005E4007" w:rsidP="08B78506" w:rsidRDefault="005E4007" w14:paraId="26EA0E55" w14:textId="36D6015B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</w:p>
          <w:p w:rsidRPr="005C48D7" w:rsidR="005E4007" w:rsidP="08B78506" w:rsidRDefault="005E4007" w14:paraId="60061E4C" w14:textId="61B64589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FA1C65" w:rsidTr="376771E6" w14:paraId="7C3DFC11" w14:textId="77777777">
        <w:trPr>
          <w:trHeight w:val="829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76771E6" w14:paraId="6B3B3690" w14:textId="77777777">
        <w:trPr>
          <w:trHeight w:val="558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76771E6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45FB0818" w14:textId="5BA628D5">
            <w:pPr>
              <w:rPr>
                <w:rFonts w:ascii="Cambria" w:hAnsi="Cambria" w:cs="Tahoma"/>
                <w:color w:val="000000" w:themeColor="text1"/>
              </w:rPr>
            </w:pPr>
            <w:r w:rsidRPr="08B78506" w:rsidR="653E7C78">
              <w:rPr>
                <w:rFonts w:ascii="Cambria" w:hAnsi="Cambria" w:cs="Tahoma"/>
                <w:color w:val="000000" w:themeColor="text1" w:themeTint="FF" w:themeShade="FF"/>
              </w:rPr>
              <w:t xml:space="preserve">Merchant of Venice 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08B78506" w:rsidRDefault="005E4007" w14:paraId="66402AF6" w14:textId="5521D50B">
            <w:pPr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074d78da979046d3">
              <w:r w:rsidRPr="08B78506" w:rsidR="6641939B">
                <w:rPr>
                  <w:rStyle w:val="Hyperlink"/>
                  <w:rFonts w:ascii="Cambria" w:hAnsi="Cambria" w:eastAsia="Calibri" w:cs="Calibri"/>
                </w:rPr>
                <w:t>https://www.bl.uk/shakespeare/articles/how-were-the-jews-regarded-in-16th-century-england</w:t>
              </w:r>
            </w:hyperlink>
            <w:r w:rsidRPr="08B78506" w:rsidR="6641939B">
              <w:rPr>
                <w:rFonts w:ascii="Cambria" w:hAnsi="Cambria" w:eastAsia="Calibri" w:cs="Calibri"/>
                <w:color w:val="000000" w:themeColor="text1" w:themeTint="FF" w:themeShade="FF"/>
              </w:rPr>
              <w:t xml:space="preserve"> </w:t>
            </w:r>
          </w:p>
          <w:p w:rsidRPr="005C48D7" w:rsidR="005E4007" w:rsidP="08B78506" w:rsidRDefault="005E4007" w14:paraId="4DDC775F" w14:textId="628CDC9E">
            <w:pPr>
              <w:pStyle w:val="Normal"/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b8ae4c684c8340f1">
              <w:r w:rsidRPr="08B78506" w:rsidR="6641939B">
                <w:rPr>
                  <w:rStyle w:val="Hyperlink"/>
                  <w:rFonts w:ascii="Cambria" w:hAnsi="Cambria" w:eastAsia="Calibri" w:cs="Calibri"/>
                </w:rPr>
                <w:t>https://www.bl.uk/shakespeare/articles/an-introduction-to-shakespeares-comedy</w:t>
              </w:r>
            </w:hyperlink>
          </w:p>
          <w:p w:rsidRPr="005C48D7" w:rsidR="005E4007" w:rsidP="08B78506" w:rsidRDefault="005E4007" w14:paraId="67694D40" w14:textId="402D97FF">
            <w:pPr>
              <w:pStyle w:val="Normal"/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15f2b753a7c5412e">
              <w:r w:rsidRPr="08B78506" w:rsidR="364B9316">
                <w:rPr>
                  <w:rStyle w:val="Hyperlink"/>
                  <w:rFonts w:ascii="Cambria" w:hAnsi="Cambria" w:eastAsia="Calibri" w:cs="Calibri"/>
                </w:rPr>
                <w:t>https://www.bl.uk/shakespeare/articles/a-jewish-reading-of-the-merchant-of-venice</w:t>
              </w:r>
            </w:hyperlink>
          </w:p>
          <w:p w:rsidRPr="005C48D7" w:rsidR="005E4007" w:rsidP="08B78506" w:rsidRDefault="005E4007" w14:paraId="23837352" w14:textId="6A2BC377">
            <w:pPr>
              <w:pStyle w:val="Normal"/>
              <w:rPr>
                <w:rFonts w:ascii="Cambria" w:hAnsi="Cambria" w:eastAsia="Calibri" w:cs="Calibri"/>
              </w:rPr>
            </w:pPr>
            <w:hyperlink r:id="Rd571424b60704339">
              <w:r w:rsidRPr="08B78506" w:rsidR="2C33BA75">
                <w:rPr>
                  <w:rStyle w:val="Hyperlink"/>
                  <w:rFonts w:ascii="Cambria" w:hAnsi="Cambria" w:eastAsia="Calibri" w:cs="Calibri"/>
                </w:rPr>
                <w:t>https://www.bbc.co.uk/bitesize/topics/z3nc4xs/articles/zbq3cxs</w:t>
              </w:r>
            </w:hyperlink>
          </w:p>
          <w:p w:rsidRPr="005C48D7" w:rsidR="005E4007" w:rsidP="08B78506" w:rsidRDefault="005E4007" w14:paraId="5A1A6DF2" w14:textId="6E60B0F0">
            <w:pPr>
              <w:pStyle w:val="Normal"/>
              <w:rPr>
                <w:rFonts w:ascii="Cambria" w:hAnsi="Cambria" w:eastAsia="Calibri" w:cs="Calibri"/>
              </w:rPr>
            </w:pPr>
          </w:p>
          <w:p w:rsidRPr="005C48D7" w:rsidR="005E4007" w:rsidP="08B78506" w:rsidRDefault="005E4007" w14:paraId="049F31CB" w14:textId="58CD01B1">
            <w:pPr>
              <w:pStyle w:val="Normal"/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376771E6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2C3AE5CD" w14:paraId="53128261" w14:textId="72D5E7A6">
            <w:pPr>
              <w:rPr>
                <w:rFonts w:ascii="Cambria" w:hAnsi="Cambria" w:cs="Tahoma"/>
                <w:color w:val="000000" w:themeColor="text1"/>
              </w:rPr>
            </w:pPr>
            <w:r w:rsidRPr="34B0F98A">
              <w:rPr>
                <w:rFonts w:ascii="Cambria" w:hAnsi="Cambria" w:cs="Tahoma"/>
                <w:color w:val="000000" w:themeColor="text1"/>
              </w:rPr>
              <w:t>The geography of conflict, looking at how war can shape both human and physical characteristics of a place.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34B0F98A" w:rsidRDefault="008C2E35" w14:paraId="32538E34" w14:textId="5AB2280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entury Gothic" w:hAnsi="Century Gothic" w:eastAsia="Century Gothic" w:cs="Century Gothic"/>
                <w:b/>
                <w:bCs/>
                <w:color w:val="0563C1"/>
                <w:sz w:val="24"/>
                <w:szCs w:val="24"/>
                <w:u w:val="single"/>
              </w:rPr>
            </w:pPr>
            <w:hyperlink r:id="rId29">
              <w:r w:rsidRPr="34B0F98A" w:rsidR="2C3AE5CD">
                <w:rPr>
                  <w:rStyle w:val="Hyperlink"/>
                  <w:rFonts w:ascii="Century Gothic" w:hAnsi="Century Gothic" w:eastAsia="Century Gothic" w:cs="Century Gothic"/>
                  <w:b/>
                  <w:bCs/>
                  <w:sz w:val="24"/>
                  <w:szCs w:val="24"/>
                </w:rPr>
                <w:t>https://www.bbc.co.uk/bitesize/topics/zjsc87h/articles/zjqwjsg</w:t>
              </w:r>
            </w:hyperlink>
          </w:p>
          <w:p w:rsidRPr="005C48D7" w:rsidR="005E4007" w:rsidP="34B0F98A" w:rsidRDefault="2C3AE5CD" w14:paraId="73C2715A" w14:textId="5AFA1B0C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34B0F98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Prisoners of Geography by Tim Marshall</w:t>
            </w:r>
          </w:p>
          <w:p w:rsidRPr="005C48D7" w:rsidR="005E4007" w:rsidP="34B0F98A" w:rsidRDefault="2C3AE5CD" w14:paraId="0C60D4CE" w14:textId="1FFE1DF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</w:pPr>
            <w:r w:rsidRPr="34B0F98A">
              <w:rPr>
                <w:rFonts w:ascii="Century Gothic" w:hAnsi="Century Gothic" w:eastAsia="Century Gothic" w:cs="Century Gothic"/>
                <w:b/>
                <w:bCs/>
                <w:sz w:val="24"/>
                <w:szCs w:val="24"/>
              </w:rPr>
              <w:t>A long way gone by Ishmael Bear</w:t>
            </w:r>
          </w:p>
          <w:p w:rsidRPr="005C48D7" w:rsidR="005E4007" w:rsidP="34B0F98A" w:rsidRDefault="005E4007" w14:paraId="62486C05" w14:textId="43B8B7F4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76771E6" w14:paraId="6FFD8311" w14:textId="77777777">
        <w:trPr>
          <w:trHeight w:val="1085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376771E6" w:rsidRDefault="005E4007" w14:paraId="6A0B5D93" w14:textId="5F6E55E5">
            <w:pPr>
              <w:spacing w:before="0" w:beforeAutospacing="off" w:after="160" w:afterAutospacing="off" w:line="257" w:lineRule="auto"/>
            </w:pPr>
            <w:r w:rsidRPr="376771E6" w:rsidR="46EA46A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What can sources tell us about the British Empire?</w:t>
            </w:r>
          </w:p>
          <w:p w:rsidRPr="005C48D7" w:rsidR="005E4007" w:rsidP="376771E6" w:rsidRDefault="005E4007" w14:paraId="4E560A0A" w14:textId="5CAC6B0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Partition Voices – Kavita Puri</w:t>
            </w:r>
          </w:p>
          <w:p w:rsidRPr="005C48D7" w:rsidR="005E4007" w:rsidP="376771E6" w:rsidRDefault="005E4007" w14:paraId="3D6B185B" w14:textId="5CC49735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Empireland – Sathnam Sanghera</w:t>
            </w:r>
          </w:p>
          <w:p w:rsidRPr="005C48D7" w:rsidR="005E4007" w:rsidP="376771E6" w:rsidRDefault="005E4007" w14:paraId="69FF74BF" w14:textId="1B10618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Stolen History: The truth about the British Empire and how it shaped us - Sathnam Sanghera</w:t>
            </w:r>
          </w:p>
          <w:p w:rsidRPr="005C48D7" w:rsidR="005E4007" w:rsidP="376771E6" w:rsidRDefault="005E4007" w14:paraId="2EDFA65B" w14:textId="6B9E3BF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Hungry Empire: How Britain’s Quest for Food Shaped the Modern World -   </w:t>
            </w:r>
            <w:hyperlink r:id="R1e0137f51b9a49fe">
              <w:r w:rsidRPr="376771E6" w:rsidR="46EA46A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Lizzie Collingham</w:t>
              </w:r>
            </w:hyperlink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376771E6" w:rsidRDefault="005E4007" w14:paraId="208F0DA5" w14:textId="67A5B06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Barmy British Empire – Terry Deary</w:t>
            </w:r>
          </w:p>
          <w:p w:rsidRPr="005C48D7" w:rsidR="005E4007" w:rsidP="376771E6" w:rsidRDefault="005E4007" w14:paraId="52FFC3DB" w14:textId="69E8D61A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Empire: What Ruling the Word Did to the British – Jeremy Paxman</w:t>
            </w:r>
          </w:p>
          <w:p w:rsidRPr="005C48D7" w:rsidR="005E4007" w:rsidP="376771E6" w:rsidRDefault="005E4007" w14:paraId="5C607E32" w14:textId="4341FAA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British Empire: An overview – BBC Bitesize (</w:t>
            </w:r>
            <w:hyperlink r:id="Rb83a0a8ef3844107">
              <w:r w:rsidRPr="376771E6" w:rsidR="46EA46A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https://www.bbc.co.uk/bitesize/topics/z7kvf82/articles/zpjv3j6</w:t>
              </w:r>
            </w:hyperlink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) </w:t>
            </w:r>
          </w:p>
          <w:p w:rsidRPr="005C48D7" w:rsidR="005E4007" w:rsidP="376771E6" w:rsidRDefault="005E4007" w14:paraId="1ABD7622" w14:textId="42F3488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Old Filth – Jane Gardam</w:t>
            </w:r>
          </w:p>
          <w:p w:rsidRPr="005C48D7" w:rsidR="005E4007" w:rsidP="376771E6" w:rsidRDefault="005E4007" w14:paraId="35B62472" w14:textId="1070BD1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Piano Teacher – James Mason</w:t>
            </w:r>
          </w:p>
          <w:p w:rsidRPr="005C48D7" w:rsidR="005E4007" w:rsidP="376771E6" w:rsidRDefault="005E4007" w14:paraId="3945E569" w14:textId="51C75348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76771E6" w:rsidR="46EA46A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Burmese Days – George Orwell</w:t>
            </w:r>
          </w:p>
          <w:p w:rsidRPr="005C48D7" w:rsidR="005E4007" w:rsidP="376771E6" w:rsidRDefault="005E4007" w14:paraId="4B99056E" w14:textId="24E70074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76771E6" w14:paraId="361F2393" w14:textId="77777777">
        <w:trPr>
          <w:trHeight w:val="1115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76771E6" w14:paraId="7B0BF864" w14:textId="77777777">
        <w:trPr>
          <w:trHeight w:val="915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3CF2D8B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000E3D32" w:rsidRDefault="000E3D32" w14:paraId="0FB78278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="008C2E35" w:rsidRDefault="008C2E35" w14:paraId="1F912B4F" w14:textId="77777777">
      <w:r>
        <w:br w:type="page"/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023"/>
        <w:gridCol w:w="1889"/>
        <w:gridCol w:w="6239"/>
        <w:gridCol w:w="6239"/>
      </w:tblGrid>
      <w:tr w:rsidRPr="005C48D7" w:rsidR="000E3D32" w:rsidTr="7BFA3B26" w14:paraId="728D4790" w14:textId="77777777">
        <w:trPr>
          <w:trHeight w:val="390"/>
        </w:trPr>
        <w:tc>
          <w:tcPr>
            <w:tcW w:w="1023" w:type="dxa"/>
            <w:tcMar/>
          </w:tcPr>
          <w:p w:rsidRPr="005C48D7" w:rsidR="000E3D32" w:rsidP="00DE5339" w:rsidRDefault="000E3D32" w14:paraId="5ACB7D9E" w14:textId="51F78409">
            <w:pPr>
              <w:rPr>
                <w:rFonts w:ascii="Cambria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7F0EECFD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Music</w:t>
            </w:r>
          </w:p>
        </w:tc>
        <w:tc>
          <w:tcPr>
            <w:tcW w:w="1889" w:type="dxa"/>
            <w:tcMar/>
          </w:tcPr>
          <w:p w:rsidRPr="008C2E35" w:rsidR="008C2E35" w:rsidP="008C2E35" w:rsidRDefault="654078B5" w14:paraId="558DD1EE" w14:textId="77777777">
            <w:pPr>
              <w:spacing w:after="160" w:line="259" w:lineRule="auto"/>
              <w:rPr>
                <w:rFonts w:ascii="Candara Light" w:hAnsi="Candara Light" w:eastAsia="Candara Light" w:cs="Candara Light"/>
                <w:iCs/>
                <w:color w:val="000000" w:themeColor="text1"/>
                <w:szCs w:val="32"/>
              </w:rPr>
            </w:pPr>
            <w:r w:rsidRPr="008C2E35">
              <w:rPr>
                <w:rFonts w:ascii="Candara Light" w:hAnsi="Candara Light" w:eastAsia="Candara Light" w:cs="Candara Light"/>
                <w:iCs/>
                <w:color w:val="000000" w:themeColor="text1"/>
                <w:szCs w:val="32"/>
              </w:rPr>
              <w:t>Curriculum Map Theme:</w:t>
            </w:r>
          </w:p>
          <w:p w:rsidR="008C2E35" w:rsidP="008C2E35" w:rsidRDefault="654078B5" w14:paraId="765264F2" w14:textId="77777777">
            <w:pPr>
              <w:spacing w:after="160" w:line="259" w:lineRule="auto"/>
              <w:rPr>
                <w:rFonts w:ascii="Candara Light" w:hAnsi="Candara Light" w:eastAsia="Candara Light" w:cs="Candara Light"/>
                <w:iCs/>
                <w:color w:val="000000" w:themeColor="text1"/>
                <w:szCs w:val="32"/>
              </w:rPr>
            </w:pPr>
            <w:r w:rsidRPr="008C2E35">
              <w:rPr>
                <w:rFonts w:ascii="Candara Light" w:hAnsi="Candara Light" w:eastAsia="Candara Light" w:cs="Candara Light"/>
                <w:iCs/>
                <w:color w:val="000000" w:themeColor="text1"/>
                <w:szCs w:val="32"/>
              </w:rPr>
              <w:t xml:space="preserve"> Music in Media </w:t>
            </w:r>
          </w:p>
          <w:p w:rsidRPr="008C2E35" w:rsidR="65B59A69" w:rsidP="008C2E35" w:rsidRDefault="654078B5" w14:paraId="733AEB72" w14:textId="6334A95E">
            <w:pPr>
              <w:spacing w:after="160" w:line="259" w:lineRule="auto"/>
              <w:rPr>
                <w:rFonts w:ascii="Candara Light" w:hAnsi="Candara Light" w:eastAsia="Candara Light" w:cs="Candara Light"/>
                <w:szCs w:val="28"/>
              </w:rPr>
            </w:pPr>
            <w:r w:rsidRPr="008C2E35">
              <w:rPr>
                <w:rFonts w:ascii="Candara Light" w:hAnsi="Candara Light" w:eastAsia="Candara Light" w:cs="Candara Light"/>
                <w:iCs/>
                <w:color w:val="000000" w:themeColor="text1"/>
                <w:szCs w:val="32"/>
              </w:rPr>
              <w:t>(Film, Games, Marketing)</w:t>
            </w:r>
          </w:p>
          <w:p w:rsidRPr="008C2E35" w:rsidR="65B59A69" w:rsidP="008C2E35" w:rsidRDefault="65B59A69" w14:paraId="480F7F36" w14:textId="6D3A4DC0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 w:val="24"/>
                <w:szCs w:val="32"/>
              </w:rPr>
            </w:pPr>
          </w:p>
          <w:p w:rsidRPr="008C2E35" w:rsidR="000E3D32" w:rsidP="008C2E35" w:rsidRDefault="000E3D32" w14:paraId="6D1822AA" w14:textId="729CF620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 w:val="24"/>
                <w:szCs w:val="24"/>
              </w:rPr>
            </w:pPr>
          </w:p>
          <w:p w:rsidRPr="008C2E35" w:rsidR="000E3D32" w:rsidP="008C2E35" w:rsidRDefault="000E3D32" w14:paraId="4335E3B3" w14:textId="2C28038C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 w:val="24"/>
                <w:szCs w:val="24"/>
              </w:rPr>
            </w:pPr>
          </w:p>
          <w:p w:rsidRPr="008C2E35" w:rsidR="000E3D32" w:rsidP="008C2E35" w:rsidRDefault="000E3D32" w14:paraId="1FC39945" w14:textId="7FA6456F">
            <w:pPr>
              <w:rPr>
                <w:rFonts w:ascii="Cambria" w:hAnsi="Cambria" w:cs="Calibri"/>
                <w:color w:val="000000" w:themeColor="text1"/>
                <w:sz w:val="24"/>
                <w:szCs w:val="18"/>
              </w:rPr>
            </w:pPr>
          </w:p>
        </w:tc>
        <w:tc>
          <w:tcPr>
            <w:tcW w:w="6239" w:type="dxa"/>
            <w:tcMar/>
          </w:tcPr>
          <w:p w:rsidRPr="008C2E35" w:rsidR="005E4007" w:rsidP="62CDCD61" w:rsidRDefault="51ACAAEF" w14:paraId="2FCE83A8" w14:textId="437C8B16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32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32"/>
              </w:rPr>
              <w:t xml:space="preserve">Kiss </w:t>
            </w:r>
            <w:r w:rsidR="008C2E35">
              <w:rPr>
                <w:rFonts w:ascii="Candara Light" w:hAnsi="Candara Light" w:eastAsia="Candara Light" w:cs="Candara Light"/>
                <w:color w:val="000000" w:themeColor="text1"/>
                <w:szCs w:val="32"/>
              </w:rPr>
              <w:t>from</w:t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32"/>
              </w:rPr>
              <w:t xml:space="preserve"> a Rose</w:t>
            </w:r>
          </w:p>
          <w:p w:rsidRPr="008C2E35" w:rsidR="005E4007" w:rsidP="62CDCD61" w:rsidRDefault="51ACAAEF" w14:paraId="3613E651" w14:textId="265EA916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There used to be a greying tower alone on the sea.</w:t>
            </w:r>
            <w:r w:rsidRPr="008C2E35" w:rsidR="7B72C0C0">
              <w:br/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You became the light on the dark side of me...</w:t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  <w:t xml:space="preserve"> </w:t>
            </w:r>
          </w:p>
          <w:p w:rsidRPr="008C2E35" w:rsidR="005E4007" w:rsidP="7F0EECFD" w:rsidRDefault="7B72C0C0" w14:paraId="00625379" w14:textId="7B7696BA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  <w:t>Lyrics to Read:</w:t>
            </w:r>
          </w:p>
          <w:p w:rsidRPr="008C2E35" w:rsidR="005E4007" w:rsidP="7F0EECFD" w:rsidRDefault="008C2E35" w14:paraId="7464D806" w14:textId="07EAA209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30">
              <w:r w:rsidRPr="008C2E35" w:rsidR="7B72C0C0">
                <w:rPr>
                  <w:rStyle w:val="Hyperlink"/>
                  <w:rFonts w:ascii="Calibri" w:hAnsi="Calibri" w:eastAsia="Calibri" w:cs="Calibri"/>
                </w:rPr>
                <w:t>https://www.smule.com/song/seal-kiss-from-a-rose-karaoke-lyrics/3770289_3770289/arrangement</w:t>
              </w:r>
            </w:hyperlink>
          </w:p>
          <w:p w:rsidRPr="008C2E35" w:rsidR="005E4007" w:rsidP="7F0EECFD" w:rsidRDefault="7B72C0C0" w14:paraId="5B9EC9A6" w14:textId="25543BF9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  <w:t>Music to Hear:</w:t>
            </w:r>
            <w:bookmarkStart w:name="_GoBack" w:id="0"/>
            <w:bookmarkEnd w:id="0"/>
          </w:p>
          <w:p w:rsidRPr="008C2E35" w:rsidR="005E4007" w:rsidP="7F0EECFD" w:rsidRDefault="008C2E35" w14:paraId="3CEC9CC4" w14:textId="3D0C915A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31">
              <w:r w:rsidRPr="008C2E35" w:rsidR="7B72C0C0">
                <w:rPr>
                  <w:rStyle w:val="Hyperlink"/>
                  <w:rFonts w:ascii="Calibri" w:hAnsi="Calibri" w:eastAsia="Calibri" w:cs="Calibri"/>
                </w:rPr>
                <w:t>Kiss from A Rose - Seal ( Lyrics )</w:t>
              </w:r>
            </w:hyperlink>
          </w:p>
          <w:p w:rsidRPr="008C2E35" w:rsidR="005E4007" w:rsidP="7F0EECFD" w:rsidRDefault="005E4007" w14:paraId="629BF746" w14:textId="3099D5D1"/>
          <w:p w:rsidRPr="008C2E35" w:rsidR="005E4007" w:rsidP="62CDCD61" w:rsidRDefault="6233AD98" w14:paraId="17582B1D" w14:textId="0271899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32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32"/>
              </w:rPr>
              <w:t>It Had to be You</w:t>
            </w:r>
          </w:p>
          <w:p w:rsidRPr="008C2E35" w:rsidR="005E4007" w:rsidP="62CDCD61" w:rsidRDefault="6233AD98" w14:paraId="027DC5C0" w14:textId="2C65E97B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Some others I've seen</w:t>
            </w:r>
            <w:r w:rsidRPr="008C2E35" w:rsidR="005E4007">
              <w:br/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Might never be mean,</w:t>
            </w:r>
            <w:r w:rsidRPr="008C2E35" w:rsidR="005E4007">
              <w:br/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Might never be cross,</w:t>
            </w:r>
            <w:r w:rsidRPr="008C2E35" w:rsidR="005E4007">
              <w:br/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or try to be boss,</w:t>
            </w:r>
            <w:r w:rsidRPr="008C2E35" w:rsidR="005E4007">
              <w:br/>
            </w: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4"/>
              </w:rPr>
              <w:t>but they wouldn't do...</w:t>
            </w:r>
          </w:p>
          <w:p w:rsidRPr="008C2E35" w:rsidR="005E4007" w:rsidP="62CDCD61" w:rsidRDefault="005E4007" w14:paraId="171C4203" w14:textId="7E6B5718"/>
          <w:p w:rsidRPr="008C2E35" w:rsidR="005E4007" w:rsidP="7F0EECFD" w:rsidRDefault="7B72C0C0" w14:paraId="64EE4693" w14:textId="23E0C0FA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  <w:t>Lyrics to Read:</w:t>
            </w:r>
          </w:p>
          <w:p w:rsidRPr="008C2E35" w:rsidR="005E4007" w:rsidP="7F0EECFD" w:rsidRDefault="008C2E35" w14:paraId="701A65E7" w14:textId="26E6E37F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32">
              <w:r w:rsidRPr="008C2E35" w:rsidR="7B72C0C0">
                <w:rPr>
                  <w:rStyle w:val="Hyperlink"/>
                  <w:rFonts w:ascii="Calibri" w:hAnsi="Calibri" w:eastAsia="Calibri" w:cs="Calibri"/>
                </w:rPr>
                <w:t>https://www.smule.com/song/frank-sinatra-1943-it-had-to-be-you-karaoke-lyrics/14299249_14299249/arrangement</w:t>
              </w:r>
            </w:hyperlink>
          </w:p>
          <w:p w:rsidRPr="008C2E35" w:rsidR="005E4007" w:rsidP="7F0EECFD" w:rsidRDefault="7B72C0C0" w14:paraId="0668D1AD" w14:textId="6E1E7265">
            <w:pPr>
              <w:spacing w:after="160" w:line="259" w:lineRule="auto"/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</w:pPr>
            <w:r w:rsidRPr="008C2E35">
              <w:rPr>
                <w:rFonts w:ascii="Candara Light" w:hAnsi="Candara Light" w:eastAsia="Candara Light" w:cs="Candara Light"/>
                <w:color w:val="000000" w:themeColor="text1"/>
                <w:szCs w:val="28"/>
              </w:rPr>
              <w:t>Music to Hear:</w:t>
            </w:r>
          </w:p>
          <w:p w:rsidRPr="008C2E35" w:rsidR="005E4007" w:rsidP="7F0EECFD" w:rsidRDefault="008C2E35" w14:paraId="406E9C2D" w14:textId="24CCA72D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33">
              <w:r w:rsidRPr="008C2E35" w:rsidR="7B72C0C0">
                <w:rPr>
                  <w:rStyle w:val="Hyperlink"/>
                  <w:rFonts w:ascii="Calibri" w:hAnsi="Calibri" w:eastAsia="Calibri" w:cs="Calibri"/>
                </w:rPr>
                <w:t>Harry Connick Jr. - It Had to Be You (Lyrics)</w:t>
              </w:r>
            </w:hyperlink>
          </w:p>
          <w:p w:rsidRPr="008C2E35" w:rsidR="005E4007" w:rsidP="7F0EECFD" w:rsidRDefault="005E4007" w14:paraId="0562CB0E" w14:textId="71E1EE86"/>
        </w:tc>
        <w:tc>
          <w:tcPr>
            <w:tcW w:w="6239" w:type="dxa"/>
            <w:tcMar/>
          </w:tcPr>
          <w:p w:rsidR="0226ACF1" w:rsidP="0226ACF1" w:rsidRDefault="0226ACF1" w14:paraId="7D0C3AB3" w14:textId="0513E809">
            <w:pPr>
              <w:pStyle w:val="ListParagraph"/>
              <w:spacing w:line="259" w:lineRule="auto"/>
              <w:rPr>
                <w:rFonts w:ascii="Candara Light" w:hAnsi="Candara Light" w:eastAsia="Candara Light" w:cs="Candara Light"/>
                <w:color w:val="000000" w:themeColor="text1" w:themeTint="FF" w:themeShade="FF"/>
              </w:rPr>
            </w:pPr>
          </w:p>
        </w:tc>
      </w:tr>
      <w:tr w:rsidRPr="005C48D7" w:rsidR="000E3D32" w:rsidTr="7BFA3B26" w14:paraId="324E795A" w14:textId="77777777">
        <w:trPr>
          <w:trHeight w:val="390"/>
        </w:trPr>
        <w:tc>
          <w:tcPr>
            <w:tcW w:w="1023" w:type="dxa"/>
            <w:tcMar/>
            <w:vAlign w:val="bottom"/>
          </w:tcPr>
          <w:p w:rsidRPr="005C48D7" w:rsidR="005E4007" w:rsidP="000E3D32" w:rsidRDefault="005E4007" w14:paraId="1E211456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1889" w:type="dxa"/>
            <w:tcMar/>
            <w:vAlign w:val="bottom"/>
          </w:tcPr>
          <w:p w:rsidRPr="005C48D7" w:rsidR="005E4007" w:rsidP="3143397A" w:rsidRDefault="005E4007" w14:paraId="34CE0A41" w14:textId="424CF525">
            <w:pPr>
              <w:rPr>
                <w:rFonts w:ascii="Cambria" w:hAnsi="Cambria" w:cs="Calibri"/>
                <w:color w:val="000000" w:themeColor="text1"/>
              </w:rPr>
            </w:pPr>
            <w:r w:rsidRPr="3143397A" w:rsidR="3152D0C9">
              <w:rPr>
                <w:rFonts w:ascii="Cambria" w:hAnsi="Cambria" w:cs="Calibri"/>
                <w:color w:val="000000" w:themeColor="text1" w:themeTint="FF" w:themeShade="FF"/>
              </w:rPr>
              <w:t xml:space="preserve">Muscular System </w:t>
            </w:r>
          </w:p>
        </w:tc>
        <w:tc>
          <w:tcPr>
            <w:tcW w:w="6239" w:type="dxa"/>
            <w:tcMar/>
            <w:vAlign w:val="bottom"/>
          </w:tcPr>
          <w:p w:rsidRPr="005C48D7" w:rsidR="000E3D32" w:rsidP="000E3D32" w:rsidRDefault="000E3D32" w14:paraId="62EBF3C5" w14:textId="6E3AA962">
            <w:pPr>
              <w:rPr>
                <w:rFonts w:ascii="Cambria" w:hAnsi="Cambria" w:cs="Calibri"/>
                <w:color w:val="000000" w:themeColor="text1"/>
              </w:rPr>
            </w:pPr>
            <w:hyperlink r:id="R8d4e6808df9d4636">
              <w:r w:rsidRPr="3143397A" w:rsidR="3152D0C9">
                <w:rPr>
                  <w:rStyle w:val="Hyperlink"/>
                  <w:rFonts w:ascii="Cambria" w:hAnsi="Cambria" w:cs="Calibri"/>
                </w:rPr>
                <w:t>https://www.bbc.co.uk/bitesize/guides/zpkr82p/revision/1</w:t>
              </w:r>
            </w:hyperlink>
            <w:r w:rsidRPr="3143397A" w:rsidR="3152D0C9">
              <w:rPr>
                <w:rFonts w:ascii="Cambria" w:hAnsi="Cambria" w:cs="Calibr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6239" w:type="dxa"/>
            <w:tcMar/>
            <w:vAlign w:val="bottom"/>
          </w:tcPr>
          <w:p w:rsidR="0226ACF1" w:rsidP="0226ACF1" w:rsidRDefault="0226ACF1" w14:paraId="7B6B8DED" w14:textId="5DBD605C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</w:tc>
      </w:tr>
      <w:tr w:rsidRPr="005C48D7" w:rsidR="000E3D32" w:rsidTr="7BFA3B26" w14:paraId="4C05A51D" w14:textId="77777777">
        <w:trPr>
          <w:trHeight w:val="300"/>
        </w:trPr>
        <w:tc>
          <w:tcPr>
            <w:tcW w:w="1023" w:type="dxa"/>
            <w:tcMar/>
            <w:vAlign w:val="bottom"/>
          </w:tcPr>
          <w:p w:rsidRPr="005C48D7" w:rsidR="005E4007" w:rsidP="000E3D32" w:rsidRDefault="005E4007" w14:paraId="7547A193" w14:textId="32838C5A">
            <w:pPr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</w:p>
        </w:tc>
        <w:tc>
          <w:tcPr>
            <w:tcW w:w="1889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6239" w:type="dxa"/>
            <w:tcMar/>
            <w:vAlign w:val="bottom"/>
          </w:tcPr>
          <w:p w:rsidRPr="005C48D7" w:rsidR="005E4007" w:rsidP="0226ACF1" w:rsidRDefault="005E4007" w14:paraId="70A6C817" w14:textId="0D037044">
            <w:pPr>
              <w:rPr>
                <w:rFonts w:ascii="Cambria" w:hAnsi="Cambria" w:cs="Calibri"/>
                <w:color w:val="000000" w:themeColor="text1" w:themeTint="FF" w:themeShade="FF"/>
              </w:rPr>
            </w:pPr>
          </w:p>
          <w:p w:rsidRPr="005C48D7" w:rsidR="005E4007" w:rsidP="0226ACF1" w:rsidRDefault="005E4007" w14:paraId="11F0A04A" w14:textId="5D7390C0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  <w:p w:rsidRPr="005C48D7" w:rsidR="005E4007" w:rsidP="0226ACF1" w:rsidRDefault="005E4007" w14:paraId="73E9102A" w14:textId="2375AF40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  <w:p w:rsidRPr="005C48D7" w:rsidR="005E4007" w:rsidP="0226ACF1" w:rsidRDefault="005E4007" w14:paraId="5F0F4513" w14:textId="5D92F3DA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  <w:p w:rsidRPr="005C48D7" w:rsidR="005E4007" w:rsidP="0226ACF1" w:rsidRDefault="005E4007" w14:paraId="0F3DCB96" w14:textId="4D122499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  <w:p w:rsidRPr="005C48D7" w:rsidR="005E4007" w:rsidP="0226ACF1" w:rsidRDefault="005E4007" w14:paraId="2946DB82" w14:textId="0EE7FC9F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  <w:tc>
          <w:tcPr>
            <w:tcW w:w="6239" w:type="dxa"/>
            <w:tcMar/>
            <w:vAlign w:val="bottom"/>
          </w:tcPr>
          <w:p w:rsidR="0226ACF1" w:rsidP="0226ACF1" w:rsidRDefault="0226ACF1" w14:paraId="2034A457" w14:textId="0B28AAFB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</w:tc>
      </w:tr>
      <w:tr w:rsidRPr="005C48D7" w:rsidR="000E3D32" w:rsidTr="7BFA3B26" w14:paraId="3E63FE78" w14:textId="77777777">
        <w:trPr>
          <w:trHeight w:val="390"/>
        </w:trPr>
        <w:tc>
          <w:tcPr>
            <w:tcW w:w="102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1889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6239" w:type="dxa"/>
            <w:tcMar/>
            <w:vAlign w:val="center"/>
          </w:tcPr>
          <w:p w:rsidR="0226ACF1" w:rsidP="0226ACF1" w:rsidRDefault="0226ACF1" w14:paraId="7C20C565" w14:textId="1AA19454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The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Periodic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Tales: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The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Curious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Lives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of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the</w:t>
            </w:r>
          </w:p>
          <w:p w:rsidR="0226ACF1" w:rsidP="0226ACF1" w:rsidRDefault="0226ACF1" w14:paraId="4EAE9159" w14:textId="0C1F14CE">
            <w:pPr>
              <w:pStyle w:val="Normal"/>
              <w:ind w:left="0"/>
              <w:jc w:val="both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Elements</w:t>
            </w:r>
          </w:p>
          <w:p w:rsidR="00371B11" w:rsidP="0226ACF1" w:rsidRDefault="00371B11" w14:paraId="70E142FC" w14:textId="1BFD5AB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148be901828d4719">
              <w:r w:rsidRPr="0226ACF1" w:rsidR="00371B11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en-US"/>
                </w:rPr>
                <w:t xml:space="preserve">http://www.bbc.co.uk/news/science_and_environment </w:t>
              </w:r>
            </w:hyperlink>
            <w:r w:rsidRPr="0226ACF1" w:rsidR="00371B11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- The BBC news page for Science and the</w:t>
            </w:r>
            <w:r w:rsidRPr="0226ACF1" w:rsidR="00371B11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226ACF1" w:rsidR="00371B11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Environment </w:t>
            </w:r>
          </w:p>
          <w:p w:rsidR="0226ACF1" w:rsidP="0226ACF1" w:rsidRDefault="0226ACF1" w14:paraId="154E10A8" w14:textId="34AC9CBB">
            <w:pPr>
              <w:pStyle w:val="Normal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tbl>
            <w:tblPr>
              <w:tblStyle w:val="TableNormal"/>
              <w:tblW w:w="0" w:type="auto"/>
              <w:jc w:val="left"/>
              <w:tblLayout w:type="fixed"/>
              <w:tblLook w:val="01E0" w:firstRow="1" w:lastRow="1" w:firstColumn="1" w:lastColumn="1" w:noHBand="0" w:noVBand="0"/>
            </w:tblPr>
            <w:tblGrid>
              <w:gridCol w:w="2962"/>
            </w:tblGrid>
            <w:tr w:rsidR="0226ACF1" w:rsidTr="0226ACF1" w14:paraId="0801CDC7">
              <w:trPr>
                <w:trHeight w:val="270"/>
              </w:trPr>
              <w:tc>
                <w:tcPr>
                  <w:tcW w:w="2962" w:type="dxa"/>
                  <w:tcMar/>
                  <w:vAlign w:val="top"/>
                </w:tcPr>
                <w:p w:rsidR="0226ACF1" w:rsidP="0226ACF1" w:rsidRDefault="0226ACF1" w14:paraId="0EFEAD43" w14:textId="7C61F877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</w:pP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>The</w:t>
                  </w: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 xml:space="preserve"> </w:t>
                  </w: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>Science</w:t>
                  </w: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 xml:space="preserve"> </w:t>
                  </w: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>of</w:t>
                  </w: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 xml:space="preserve"> </w:t>
                  </w:r>
                  <w:r w:rsidRPr="0226ACF1" w:rsidR="0226ACF1">
                    <w:rPr>
                      <w:rFonts w:ascii="Calibri" w:hAnsi="Calibri" w:eastAsia="Calibri" w:cs="Calibri"/>
                      <w:sz w:val="24"/>
                      <w:szCs w:val="24"/>
                      <w:lang w:val="en-US"/>
                    </w:rPr>
                    <w:t>Chocolate</w:t>
                  </w:r>
                </w:p>
              </w:tc>
            </w:tr>
          </w:tbl>
          <w:p w:rsidR="0226ACF1" w:rsidP="0226ACF1" w:rsidRDefault="0226ACF1" w14:paraId="36CB85E0" w14:textId="3549FE37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0226ACF1" w:rsidP="0226ACF1" w:rsidRDefault="0226ACF1" w14:paraId="3E85C14B" w14:textId="36E070E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  <w:p w:rsidR="0226ACF1" w:rsidP="0226ACF1" w:rsidRDefault="0226ACF1" w14:paraId="51713C85" w14:textId="0D1BA496">
            <w:pPr>
              <w:pStyle w:val="Normal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  <w:p w:rsidR="0226ACF1" w:rsidP="0226ACF1" w:rsidRDefault="0226ACF1" w14:paraId="37CE3912" w14:textId="1D85C1E3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6239" w:type="dxa"/>
            <w:tcMar/>
            <w:vAlign w:val="center"/>
          </w:tcPr>
          <w:p w:rsidR="0226ACF1" w:rsidRDefault="0226ACF1" w14:paraId="2A5700D4" w14:textId="7AA8B5CB"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Hugh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Aldersey-Williams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(ISBN: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 xml:space="preserve"> </w:t>
            </w:r>
            <w:r w:rsidRPr="0226ACF1" w:rsidR="0226ACF1">
              <w:rPr>
                <w:rFonts w:ascii="Calibri" w:hAnsi="Calibri" w:eastAsia="Calibri" w:cs="Calibri"/>
                <w:sz w:val="24"/>
                <w:szCs w:val="24"/>
                <w:lang w:val="en-US"/>
              </w:rPr>
              <w:t>978-0141041452)</w:t>
            </w:r>
          </w:p>
          <w:p w:rsidR="0226ACF1" w:rsidP="0226ACF1" w:rsidRDefault="0226ACF1" w14:paraId="2BE5FFCA" w14:textId="7B1D7D4A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2AAE9A7A" w14:textId="0BFF34E4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7931666B" w14:textId="44E6BDE4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47C51FD4" w14:textId="47E667D0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503D57B9" w14:textId="4692FCBA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06F0A9A7" w14:textId="4CB937F3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1A854272" w:rsidP="0226ACF1" w:rsidRDefault="1A854272" w14:paraId="798F7A5B" w14:textId="5F685AA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  <w:r w:rsidRPr="0226ACF1" w:rsidR="1A854272">
              <w:rPr>
                <w:rFonts w:ascii="Calibri" w:hAnsi="Calibri" w:eastAsia="Calibri" w:cs="Calibri"/>
                <w:sz w:val="24"/>
                <w:szCs w:val="24"/>
                <w:lang w:val="en-US"/>
              </w:rPr>
              <w:t>S.T. Beckett</w:t>
            </w:r>
          </w:p>
          <w:p w:rsidR="0226ACF1" w:rsidP="0226ACF1" w:rsidRDefault="0226ACF1" w14:paraId="39849C4B" w14:textId="6708ACBD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3C88EB8E" w14:textId="7E7E8EC0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344715CC" w14:textId="5CA3BF1E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39868A7A" w14:textId="5D0034C8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  <w:p w:rsidR="0226ACF1" w:rsidP="0226ACF1" w:rsidRDefault="0226ACF1" w14:paraId="68B59A28" w14:textId="0084AD40"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8">
    <w:nsid w:val="19b5a28f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1d701bb1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4f8bed17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70709645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1ab5b099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8012264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72ec37e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18a07be7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aa1f70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4c8ee0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2a72e4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a4a10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2F91F5"/>
    <w:multiLevelType w:val="hybridMultilevel"/>
    <w:tmpl w:val="8A986B36"/>
    <w:lvl w:ilvl="0" w:tplc="804C431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E5814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2A9F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0469D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12AE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885B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FC95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6A54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3475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09BBC"/>
    <w:multiLevelType w:val="hybridMultilevel"/>
    <w:tmpl w:val="6186C314"/>
    <w:lvl w:ilvl="0" w:tplc="7BDC240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3D8BE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BA85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261F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766E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7C3B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A0222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A221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36D6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0052CAF"/>
    <w:multiLevelType w:val="hybridMultilevel"/>
    <w:tmpl w:val="147E82E4"/>
    <w:lvl w:ilvl="0" w:tplc="0C92949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33F826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E002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E499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F0CD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2ED9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1F078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B8F9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1C76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36F59CB"/>
    <w:multiLevelType w:val="hybridMultilevel"/>
    <w:tmpl w:val="C77A427E"/>
    <w:lvl w:ilvl="0" w:tplc="5532DFFA">
      <w:start w:val="1"/>
      <w:numFmt w:val="decimal"/>
      <w:lvlText w:val="%1."/>
      <w:lvlJc w:val="left"/>
      <w:pPr>
        <w:ind w:left="720" w:hanging="360"/>
      </w:pPr>
    </w:lvl>
    <w:lvl w:ilvl="1" w:tplc="38846714">
      <w:start w:val="1"/>
      <w:numFmt w:val="lowerLetter"/>
      <w:lvlText w:val="%2."/>
      <w:lvlJc w:val="left"/>
      <w:pPr>
        <w:ind w:left="1440" w:hanging="360"/>
      </w:pPr>
    </w:lvl>
    <w:lvl w:ilvl="2" w:tplc="C134655C">
      <w:start w:val="1"/>
      <w:numFmt w:val="lowerRoman"/>
      <w:lvlText w:val="%3."/>
      <w:lvlJc w:val="right"/>
      <w:pPr>
        <w:ind w:left="2160" w:hanging="180"/>
      </w:pPr>
    </w:lvl>
    <w:lvl w:ilvl="3" w:tplc="1244FFE6">
      <w:start w:val="1"/>
      <w:numFmt w:val="decimal"/>
      <w:lvlText w:val="%4."/>
      <w:lvlJc w:val="left"/>
      <w:pPr>
        <w:ind w:left="2880" w:hanging="360"/>
      </w:pPr>
    </w:lvl>
    <w:lvl w:ilvl="4" w:tplc="D4AA287C">
      <w:start w:val="1"/>
      <w:numFmt w:val="lowerLetter"/>
      <w:lvlText w:val="%5."/>
      <w:lvlJc w:val="left"/>
      <w:pPr>
        <w:ind w:left="3600" w:hanging="360"/>
      </w:pPr>
    </w:lvl>
    <w:lvl w:ilvl="5" w:tplc="9DB6E736">
      <w:start w:val="1"/>
      <w:numFmt w:val="lowerRoman"/>
      <w:lvlText w:val="%6."/>
      <w:lvlJc w:val="right"/>
      <w:pPr>
        <w:ind w:left="4320" w:hanging="180"/>
      </w:pPr>
    </w:lvl>
    <w:lvl w:ilvl="6" w:tplc="8FB81B92">
      <w:start w:val="1"/>
      <w:numFmt w:val="decimal"/>
      <w:lvlText w:val="%7."/>
      <w:lvlJc w:val="left"/>
      <w:pPr>
        <w:ind w:left="5040" w:hanging="360"/>
      </w:pPr>
    </w:lvl>
    <w:lvl w:ilvl="7" w:tplc="F1DC3ADE">
      <w:start w:val="1"/>
      <w:numFmt w:val="lowerLetter"/>
      <w:lvlText w:val="%8."/>
      <w:lvlJc w:val="left"/>
      <w:pPr>
        <w:ind w:left="5760" w:hanging="360"/>
      </w:pPr>
    </w:lvl>
    <w:lvl w:ilvl="8" w:tplc="CF6859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69DA3"/>
    <w:multiLevelType w:val="hybridMultilevel"/>
    <w:tmpl w:val="F8741BBC"/>
    <w:lvl w:ilvl="0" w:tplc="70887562">
      <w:start w:val="2"/>
      <w:numFmt w:val="decimal"/>
      <w:lvlText w:val="%1."/>
      <w:lvlJc w:val="left"/>
      <w:pPr>
        <w:ind w:left="720" w:hanging="360"/>
      </w:pPr>
    </w:lvl>
    <w:lvl w:ilvl="1" w:tplc="CB66ABB6">
      <w:start w:val="1"/>
      <w:numFmt w:val="lowerLetter"/>
      <w:lvlText w:val="%2."/>
      <w:lvlJc w:val="left"/>
      <w:pPr>
        <w:ind w:left="1440" w:hanging="360"/>
      </w:pPr>
    </w:lvl>
    <w:lvl w:ilvl="2" w:tplc="EB5CAF46">
      <w:start w:val="1"/>
      <w:numFmt w:val="lowerRoman"/>
      <w:lvlText w:val="%3."/>
      <w:lvlJc w:val="right"/>
      <w:pPr>
        <w:ind w:left="2160" w:hanging="180"/>
      </w:pPr>
    </w:lvl>
    <w:lvl w:ilvl="3" w:tplc="BC62B416">
      <w:start w:val="1"/>
      <w:numFmt w:val="decimal"/>
      <w:lvlText w:val="%4."/>
      <w:lvlJc w:val="left"/>
      <w:pPr>
        <w:ind w:left="2880" w:hanging="360"/>
      </w:pPr>
    </w:lvl>
    <w:lvl w:ilvl="4" w:tplc="5C441B32">
      <w:start w:val="1"/>
      <w:numFmt w:val="lowerLetter"/>
      <w:lvlText w:val="%5."/>
      <w:lvlJc w:val="left"/>
      <w:pPr>
        <w:ind w:left="3600" w:hanging="360"/>
      </w:pPr>
    </w:lvl>
    <w:lvl w:ilvl="5" w:tplc="C2E08CFC">
      <w:start w:val="1"/>
      <w:numFmt w:val="lowerRoman"/>
      <w:lvlText w:val="%6."/>
      <w:lvlJc w:val="right"/>
      <w:pPr>
        <w:ind w:left="4320" w:hanging="180"/>
      </w:pPr>
    </w:lvl>
    <w:lvl w:ilvl="6" w:tplc="17A6BEC2">
      <w:start w:val="1"/>
      <w:numFmt w:val="decimal"/>
      <w:lvlText w:val="%7."/>
      <w:lvlJc w:val="left"/>
      <w:pPr>
        <w:ind w:left="5040" w:hanging="360"/>
      </w:pPr>
    </w:lvl>
    <w:lvl w:ilvl="7" w:tplc="BB12483A">
      <w:start w:val="1"/>
      <w:numFmt w:val="lowerLetter"/>
      <w:lvlText w:val="%8."/>
      <w:lvlJc w:val="left"/>
      <w:pPr>
        <w:ind w:left="5760" w:hanging="360"/>
      </w:pPr>
    </w:lvl>
    <w:lvl w:ilvl="8" w:tplc="43941A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71B11"/>
    <w:rsid w:val="00394741"/>
    <w:rsid w:val="004B14E9"/>
    <w:rsid w:val="004C586B"/>
    <w:rsid w:val="005C48D7"/>
    <w:rsid w:val="005E4007"/>
    <w:rsid w:val="005F3E8D"/>
    <w:rsid w:val="008C2E35"/>
    <w:rsid w:val="00A56F12"/>
    <w:rsid w:val="00AB6FD4"/>
    <w:rsid w:val="00BA396C"/>
    <w:rsid w:val="00CC15BC"/>
    <w:rsid w:val="00DE5339"/>
    <w:rsid w:val="00FA1C65"/>
    <w:rsid w:val="0226ACF1"/>
    <w:rsid w:val="081DE7BF"/>
    <w:rsid w:val="08B78506"/>
    <w:rsid w:val="0B2581C9"/>
    <w:rsid w:val="0D6B2BDE"/>
    <w:rsid w:val="0D8051AF"/>
    <w:rsid w:val="0F802A16"/>
    <w:rsid w:val="14ECABFF"/>
    <w:rsid w:val="157C5F03"/>
    <w:rsid w:val="16583417"/>
    <w:rsid w:val="16E7A204"/>
    <w:rsid w:val="1A854272"/>
    <w:rsid w:val="254B8D7C"/>
    <w:rsid w:val="2C33BA75"/>
    <w:rsid w:val="2C3AE5CD"/>
    <w:rsid w:val="3143397A"/>
    <w:rsid w:val="3152D0C9"/>
    <w:rsid w:val="31C24EAA"/>
    <w:rsid w:val="34B0F98A"/>
    <w:rsid w:val="350381CB"/>
    <w:rsid w:val="364B9316"/>
    <w:rsid w:val="376771E6"/>
    <w:rsid w:val="39A4F599"/>
    <w:rsid w:val="3B3D63AB"/>
    <w:rsid w:val="3B8151F2"/>
    <w:rsid w:val="3B8151F2"/>
    <w:rsid w:val="3CD9340C"/>
    <w:rsid w:val="3DFD6991"/>
    <w:rsid w:val="3E75046D"/>
    <w:rsid w:val="405D83BC"/>
    <w:rsid w:val="4071DDC7"/>
    <w:rsid w:val="46EA46A2"/>
    <w:rsid w:val="47AA4024"/>
    <w:rsid w:val="4A6654EB"/>
    <w:rsid w:val="4A7DD35B"/>
    <w:rsid w:val="51ACAAEF"/>
    <w:rsid w:val="57352081"/>
    <w:rsid w:val="5C655BB8"/>
    <w:rsid w:val="6233AD98"/>
    <w:rsid w:val="62CDCD61"/>
    <w:rsid w:val="653E7C78"/>
    <w:rsid w:val="654078B5"/>
    <w:rsid w:val="65B59A69"/>
    <w:rsid w:val="65F33BE9"/>
    <w:rsid w:val="6641939B"/>
    <w:rsid w:val="66A29AE1"/>
    <w:rsid w:val="6D73907E"/>
    <w:rsid w:val="76259336"/>
    <w:rsid w:val="787FCAAA"/>
    <w:rsid w:val="79F03DA9"/>
    <w:rsid w:val="7A1B9B0B"/>
    <w:rsid w:val="7B72C0C0"/>
    <w:rsid w:val="7BFA3B26"/>
    <w:rsid w:val="7F0EECFD"/>
    <w:rsid w:val="7F91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BA984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fontTable" Target="fontTable.xml" Id="rId34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s://www.youtube.com/watch?v=pf-NUXBMabI" TargetMode="External" Id="rId33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hyperlink" Target="https://www.bbc.co.uk/bitesize/topics/zjsc87h/articles/zjqwjsg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www.smule.com/song/frank-sinatra-1943-it-had-to-be-you-karaoke-lyrics/14299249_14299249/arrangement" TargetMode="External" Id="rId32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www.youtube.com/watch?v=RaPlBgz71kY" TargetMode="Externa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www.smule.com/song/seal-kiss-from-a-rose-karaoke-lyrics/3770289_3770289/arrangement" TargetMode="External" Id="rId30" /><Relationship Type="http://schemas.openxmlformats.org/officeDocument/2006/relationships/theme" Target="theme/theme1.xml" Id="rId35" /><Relationship Type="http://schemas.openxmlformats.org/officeDocument/2006/relationships/footnotes" Target="footnotes.xml" Id="rId8" /><Relationship Type="http://schemas.openxmlformats.org/officeDocument/2006/relationships/hyperlink" Target="http://www.bbc.co.uk/news/science_and_environment" TargetMode="External" Id="R148be901828d4719" /><Relationship Type="http://schemas.openxmlformats.org/officeDocument/2006/relationships/hyperlink" Target="https://www.bbc.co.uk/bitesize/guides/zpkr82p/revision/1" TargetMode="External" Id="R8d4e6808df9d4636" /><Relationship Type="http://schemas.openxmlformats.org/officeDocument/2006/relationships/hyperlink" Target="https://www.bbc.co.uk/bitesize/guides/zp92mp3/revision/1" TargetMode="External" Id="R4909faec8e6c4ea3" /><Relationship Type="http://schemas.openxmlformats.org/officeDocument/2006/relationships/hyperlink" Target="https://www.bbc.co.uk/bitesize/topics/z7tp34j" TargetMode="External" Id="R136075fbf9844f5f" /><Relationship Type="http://schemas.openxmlformats.org/officeDocument/2006/relationships/hyperlink" Target="https://www.bbc.co.uk/bitesize/guides/z4rbcj6/revision/1" TargetMode="External" Id="R8856be86b71d4187" /><Relationship Type="http://schemas.openxmlformats.org/officeDocument/2006/relationships/hyperlink" Target="https://www.bbc.co.uk/bitesize/topics/z3mtsbk" TargetMode="External" Id="Rbc2522635b434995" /><Relationship Type="http://schemas.openxmlformats.org/officeDocument/2006/relationships/hyperlink" Target="https://www.bbc.co.uk/bitesize/guides/zcbqrwx/revision/1" TargetMode="External" Id="Rf35a5ac64c35413e" /><Relationship Type="http://schemas.openxmlformats.org/officeDocument/2006/relationships/hyperlink" Target="https://www.bbc.co.uk/bitesize/topics/zsb797h" TargetMode="External" Id="Rbd5da072164b41f9" /><Relationship Type="http://schemas.openxmlformats.org/officeDocument/2006/relationships/hyperlink" Target="https://www.bl.uk/shakespeare/articles/how-were-the-jews-regarded-in-16th-century-england" TargetMode="External" Id="R074d78da979046d3" /><Relationship Type="http://schemas.openxmlformats.org/officeDocument/2006/relationships/hyperlink" Target="https://www.bl.uk/shakespeare/articles/an-introduction-to-shakespeares-comedy" TargetMode="External" Id="Rb8ae4c684c8340f1" /><Relationship Type="http://schemas.openxmlformats.org/officeDocument/2006/relationships/hyperlink" Target="https://www.bl.uk/shakespeare/articles/a-jewish-reading-of-the-merchant-of-venice" TargetMode="External" Id="R15f2b753a7c5412e" /><Relationship Type="http://schemas.openxmlformats.org/officeDocument/2006/relationships/hyperlink" Target="https://www.bbc.co.uk/bitesize/topics/z3nc4xs/articles/zbq3cxs" TargetMode="External" Id="Rd571424b60704339" /><Relationship Type="http://schemas.openxmlformats.org/officeDocument/2006/relationships/hyperlink" Target="https://www.amazon.co.uk/Lizzie-Collingham/e/B004MP0C84/ref=dp_byline_cont_book_1" TargetMode="External" Id="R1e0137f51b9a49fe" /><Relationship Type="http://schemas.openxmlformats.org/officeDocument/2006/relationships/hyperlink" Target="https://www.bbc.co.uk/bitesize/topics/z7kvf82/articles/zpjv3j6" TargetMode="External" Id="Rb83a0a8ef38441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  <SharedWithUsers xmlns="18b5f220-2c08-4522-aee7-823c3d1fba65">
      <UserInfo>
        <DisplayName>J Gingles</DisplayName>
        <AccountId>40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8872E2-2A10-428C-AA21-686F33F84205}"/>
</file>

<file path=customXml/itemProps3.xml><?xml version="1.0" encoding="utf-8"?>
<ds:datastoreItem xmlns:ds="http://schemas.openxmlformats.org/officeDocument/2006/customXml" ds:itemID="{49E5734D-4C63-433E-81AA-5D31F8521DDF}">
  <ds:schemaRefs>
    <ds:schemaRef ds:uri="http://schemas.microsoft.com/office/2006/metadata/properties"/>
    <ds:schemaRef ds:uri="http://purl.org/dc/terms/"/>
    <ds:schemaRef ds:uri="395dc431-0486-4db5-bd66-ec6707cbc9d4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8b5f220-2c08-4522-aee7-823c3d1fba6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15</revision>
  <dcterms:created xsi:type="dcterms:W3CDTF">2023-02-03T11:29:00.0000000Z</dcterms:created>
  <dcterms:modified xsi:type="dcterms:W3CDTF">2023-09-19T08:25:24.1672673Z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